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59" w:rsidRDefault="001A03B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B8EEE62" wp14:editId="7BB529D7">
            <wp:simplePos x="0" y="0"/>
            <wp:positionH relativeFrom="margin">
              <wp:align>center</wp:align>
            </wp:positionH>
            <wp:positionV relativeFrom="paragraph">
              <wp:posOffset>81923</wp:posOffset>
            </wp:positionV>
            <wp:extent cx="5058888" cy="1429512"/>
            <wp:effectExtent l="0" t="0" r="8890" b="0"/>
            <wp:wrapNone/>
            <wp:docPr id="3" name="Picture 3" descr="VCW_Center_Full_Colo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W_Center_Full_Color_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" r="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88" cy="142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6D" w:rsidRDefault="00054C6D"/>
    <w:p w:rsidR="00054C6D" w:rsidRDefault="00054C6D"/>
    <w:p w:rsidR="00054C6D" w:rsidRDefault="00054C6D"/>
    <w:p w:rsidR="00054C6D" w:rsidRDefault="00054C6D"/>
    <w:p w:rsidR="00054C6D" w:rsidRDefault="00B6172F">
      <w:r w:rsidRPr="00054C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ED4787" wp14:editId="1555D6C2">
                <wp:simplePos x="0" y="0"/>
                <wp:positionH relativeFrom="margin">
                  <wp:align>center</wp:align>
                </wp:positionH>
                <wp:positionV relativeFrom="paragraph">
                  <wp:posOffset>340821</wp:posOffset>
                </wp:positionV>
                <wp:extent cx="6531181" cy="6436426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181" cy="6436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C6D" w:rsidRDefault="00115C77" w:rsidP="00115C7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 xml:space="preserve">is happy to host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our</w:t>
                            </w:r>
                            <w:proofErr w:type="gramEnd"/>
                          </w:p>
                          <w:p w:rsidR="00115C77" w:rsidRDefault="00115C77" w:rsidP="00115C7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Final Tuesday Workshop on</w:t>
                            </w:r>
                          </w:p>
                          <w:p w:rsidR="00054C6D" w:rsidRDefault="00115C77" w:rsidP="00115C7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72"/>
                                <w:szCs w:val="72"/>
                                <w:u w:val="single"/>
                              </w:rPr>
                              <w:t>“Time Management”</w:t>
                            </w:r>
                          </w:p>
                          <w:p w:rsidR="00B6172F" w:rsidRDefault="00115C77" w:rsidP="00B6172F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Novemb</w:t>
                            </w:r>
                            <w:r w:rsid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 xml:space="preserve">er </w:t>
                            </w:r>
                            <w:r w:rsidR="00D71F37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, 202</w:t>
                            </w:r>
                            <w:r w:rsid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3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1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pm-</w:t>
                            </w:r>
                            <w:r w:rsid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2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:rsidR="00ED1312" w:rsidRDefault="00B6172F" w:rsidP="00115C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Come and learn many key secrets to </w:t>
                            </w:r>
                            <w:r w:rsidR="00115C77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managing your time and becoming more effective in completing your assigned tasks!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6172F" w:rsidRDefault="00B6172F" w:rsidP="00B6172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</w:p>
                          <w:p w:rsidR="00ED1312" w:rsidRDefault="00ED1312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32"/>
                                <w:szCs w:val="32"/>
                                <w:u w:val="single"/>
                              </w:rPr>
                              <w:t>No Registration Required!</w:t>
                            </w:r>
                          </w:p>
                          <w:p w:rsidR="00FC487E" w:rsidRDefault="00FC487E" w:rsidP="00FC487E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>C</w:t>
                            </w:r>
                            <w:r w:rsidR="00ED1312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 xml:space="preserve">all 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>(434)</w:t>
                            </w:r>
                            <w:r w:rsidR="001A03B3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  <w:t>736-2035</w:t>
                            </w:r>
                          </w:p>
                          <w:p w:rsidR="00054C6D" w:rsidRPr="00B6172F" w:rsidRDefault="00FC487E" w:rsidP="00FC487E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>V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</w:rPr>
                              <w:t>A Relay 711</w:t>
                            </w:r>
                          </w:p>
                          <w:p w:rsidR="00054C6D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Virginia Career Works—</w:t>
                            </w:r>
                            <w:r w:rsidR="001A03B3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Keysville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 Center </w:t>
                            </w:r>
                          </w:p>
                          <w:p w:rsidR="00054C6D" w:rsidRDefault="001A03B3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200 Daniel Lane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Keysville</w:t>
                            </w:r>
                            <w:r w:rsidR="00054C6D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, VA 2</w:t>
                            </w:r>
                            <w:r w:rsidR="00FC487E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39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4</w:t>
                            </w:r>
                            <w:r w:rsidR="00FC487E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54C6D" w:rsidRPr="00B6172F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16"/>
                                <w:szCs w:val="20"/>
                              </w:rPr>
                            </w:pPr>
                            <w:r w:rsidRP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18"/>
                              </w:rPr>
                              <w:t>Equal Opportunity Employer/Program</w:t>
                            </w:r>
                          </w:p>
                          <w:p w:rsidR="00054C6D" w:rsidRPr="00B6172F" w:rsidRDefault="00054C6D" w:rsidP="00054C6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18"/>
                              </w:rPr>
                            </w:pPr>
                            <w:r w:rsidRP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18"/>
                              </w:rPr>
                              <w:t xml:space="preserve">Auxiliary aids and services are available upon request to </w:t>
                            </w:r>
                          </w:p>
                          <w:p w:rsidR="00B6172F" w:rsidRPr="00B6172F" w:rsidRDefault="00054C6D" w:rsidP="00B6172F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B6172F">
                              <w:rPr>
                                <w:rFonts w:ascii="Verdana" w:hAnsi="Verdana"/>
                                <w:b/>
                                <w:bCs/>
                                <w:color w:val="06495F"/>
                                <w:sz w:val="18"/>
                              </w:rPr>
                              <w:t>individuals with disabilities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D47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.85pt;width:514.25pt;height:506.8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" filled="f" stroked="f" strokecolor="black [0]" strokeweight="2pt">
                <v:textbox inset="2.88pt,2.88pt,2.88pt,2.88pt">
                  <w:txbxContent>
                    <w:p w:rsidR="00054C6D" w:rsidRDefault="00115C77" w:rsidP="00115C7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 xml:space="preserve">is happy to host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our</w:t>
                      </w:r>
                      <w:proofErr w:type="gramEnd"/>
                    </w:p>
                    <w:p w:rsidR="00115C77" w:rsidRDefault="00115C77" w:rsidP="00115C7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Final Tuesday Workshop on</w:t>
                      </w:r>
                    </w:p>
                    <w:p w:rsidR="00054C6D" w:rsidRDefault="00115C77" w:rsidP="00115C7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72"/>
                          <w:szCs w:val="72"/>
                          <w:u w:val="single"/>
                        </w:rPr>
                        <w:t>“Time Management”</w:t>
                      </w:r>
                    </w:p>
                    <w:p w:rsidR="00B6172F" w:rsidRDefault="00115C77" w:rsidP="00B6172F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Novemb</w:t>
                      </w:r>
                      <w:r w:rsidR="00B6172F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 xml:space="preserve">er </w:t>
                      </w:r>
                      <w:r w:rsidR="00D71F37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28</w:t>
                      </w:r>
                      <w:bookmarkStart w:id="1" w:name="_GoBack"/>
                      <w:bookmarkEnd w:id="1"/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, 202</w:t>
                      </w:r>
                      <w:r w:rsidR="00B6172F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3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 xml:space="preserve"> </w:t>
                      </w:r>
                      <w:r w:rsidR="00B6172F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1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pm-</w:t>
                      </w:r>
                      <w:r w:rsidR="00B6172F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2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48"/>
                          <w:szCs w:val="48"/>
                        </w:rPr>
                        <w:t>pm</w:t>
                      </w:r>
                    </w:p>
                    <w:p w:rsidR="00ED1312" w:rsidRDefault="00B6172F" w:rsidP="00115C77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Come and learn many key secrets to </w:t>
                      </w:r>
                      <w:r w:rsidR="00115C77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managing your time and becoming more effective in completing your assigned tasks!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6172F" w:rsidRDefault="00B6172F" w:rsidP="00B6172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</w:p>
                    <w:p w:rsidR="00ED1312" w:rsidRDefault="00ED1312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32"/>
                          <w:szCs w:val="32"/>
                          <w:u w:val="single"/>
                        </w:rPr>
                        <w:t>No Registration Required!</w:t>
                      </w:r>
                    </w:p>
                    <w:p w:rsidR="00FC487E" w:rsidRDefault="00FC487E" w:rsidP="00FC487E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>C</w:t>
                      </w:r>
                      <w:r w:rsidR="00ED1312"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 xml:space="preserve">all 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>(434)</w:t>
                      </w:r>
                      <w:r w:rsidR="001A03B3"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  <w:t>736-2035</w:t>
                      </w:r>
                    </w:p>
                    <w:p w:rsidR="00054C6D" w:rsidRPr="00B6172F" w:rsidRDefault="00FC487E" w:rsidP="00FC487E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>V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</w:rPr>
                        <w:t>A Relay 711</w:t>
                      </w:r>
                    </w:p>
                    <w:p w:rsidR="00054C6D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Virginia Career Works—</w:t>
                      </w:r>
                      <w:r w:rsidR="001A03B3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Keysville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 Center </w:t>
                      </w:r>
                    </w:p>
                    <w:p w:rsidR="00054C6D" w:rsidRDefault="001A03B3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200 Daniel Lane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Keysville</w:t>
                      </w:r>
                      <w:r w:rsidR="00054C6D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, VA 2</w:t>
                      </w:r>
                      <w:r w:rsidR="00FC487E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39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4</w:t>
                      </w:r>
                      <w:r w:rsidR="00FC487E">
                        <w:rPr>
                          <w:rFonts w:ascii="Verdana" w:hAnsi="Verdana"/>
                          <w:b/>
                          <w:bCs/>
                          <w:color w:val="06495F"/>
                          <w:sz w:val="28"/>
                          <w:szCs w:val="28"/>
                        </w:rPr>
                        <w:t>7</w:t>
                      </w:r>
                    </w:p>
                    <w:p w:rsidR="00054C6D" w:rsidRPr="00B6172F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16"/>
                          <w:szCs w:val="20"/>
                        </w:rPr>
                      </w:pPr>
                      <w:r w:rsidRPr="00B6172F">
                        <w:rPr>
                          <w:rFonts w:ascii="Verdana" w:hAnsi="Verdana"/>
                          <w:b/>
                          <w:bCs/>
                          <w:color w:val="06495F"/>
                          <w:sz w:val="18"/>
                        </w:rPr>
                        <w:t>Equal Opportunity Employer/Program</w:t>
                      </w:r>
                    </w:p>
                    <w:p w:rsidR="00054C6D" w:rsidRPr="00B6172F" w:rsidRDefault="00054C6D" w:rsidP="00054C6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495F"/>
                          <w:sz w:val="18"/>
                        </w:rPr>
                      </w:pPr>
                      <w:r w:rsidRPr="00B6172F">
                        <w:rPr>
                          <w:rFonts w:ascii="Verdana" w:hAnsi="Verdana"/>
                          <w:b/>
                          <w:bCs/>
                          <w:color w:val="06495F"/>
                          <w:sz w:val="18"/>
                        </w:rPr>
                        <w:t xml:space="preserve">Auxiliary aids and services are available upon request to </w:t>
                      </w:r>
                    </w:p>
                    <w:p w:rsidR="00B6172F" w:rsidRPr="00B6172F" w:rsidRDefault="00054C6D" w:rsidP="00B6172F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B6172F">
                        <w:rPr>
                          <w:rFonts w:ascii="Verdana" w:hAnsi="Verdana"/>
                          <w:b/>
                          <w:bCs/>
                          <w:color w:val="06495F"/>
                          <w:sz w:val="18"/>
                        </w:rPr>
                        <w:t>individuals with disabilities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C6D" w:rsidRDefault="00054C6D"/>
    <w:p w:rsidR="00054C6D" w:rsidRDefault="00054C6D"/>
    <w:p w:rsidR="00054C6D" w:rsidRDefault="00054C6D"/>
    <w:p w:rsidR="00054C6D" w:rsidRDefault="00054C6D"/>
    <w:p w:rsidR="00054C6D" w:rsidRDefault="00054C6D"/>
    <w:sectPr w:rsidR="0005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D"/>
    <w:rsid w:val="00054C6D"/>
    <w:rsid w:val="00115C77"/>
    <w:rsid w:val="001A03B3"/>
    <w:rsid w:val="00830959"/>
    <w:rsid w:val="00904CA3"/>
    <w:rsid w:val="00B6172F"/>
    <w:rsid w:val="00BC4118"/>
    <w:rsid w:val="00D71F37"/>
    <w:rsid w:val="00E02FE4"/>
    <w:rsid w:val="00ED1312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6C3"/>
  <w15:chartTrackingRefBased/>
  <w15:docId w15:val="{82607E8B-56C7-4C00-A395-E169636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Dolianitis</dc:creator>
  <cp:keywords/>
  <dc:description/>
  <cp:lastModifiedBy>User1</cp:lastModifiedBy>
  <cp:revision>3</cp:revision>
  <dcterms:created xsi:type="dcterms:W3CDTF">2023-11-30T14:31:00Z</dcterms:created>
  <dcterms:modified xsi:type="dcterms:W3CDTF">2023-11-30T14:32:00Z</dcterms:modified>
</cp:coreProperties>
</file>